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5DFC" w14:textId="0B7773B8" w:rsidR="004B129E" w:rsidRDefault="00B74AB4" w:rsidP="00991E11">
      <w:pPr>
        <w:autoSpaceDE w:val="0"/>
        <w:autoSpaceDN w:val="0"/>
        <w:adjustRightInd w:val="0"/>
        <w:jc w:val="center"/>
        <w:rPr>
          <w:rFonts w:ascii="ＭＳ 明朝" w:cstheme="minorBidi"/>
          <w:color w:val="000000"/>
          <w:kern w:val="0"/>
        </w:rPr>
      </w:pPr>
      <w:r w:rsidRPr="00B74AB4">
        <w:rPr>
          <w:rFonts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A76D" wp14:editId="092CBF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4370" cy="228600"/>
                <wp:effectExtent l="0" t="0" r="1143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33F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D01D1" w14:textId="15407AC5" w:rsidR="00B74AB4" w:rsidRPr="00C00D51" w:rsidRDefault="00252149" w:rsidP="00B74AB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9DA76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05pt;width:53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HfGwIAAAAEAAAOAAAAZHJzL2Uyb0RvYy54bWysU9tu2zAMfR+wfxD0vthxLk2MOEWXNsOA&#10;7gJ0+wBZlm1hsqhJSuzs60fJSRpsb8P8IJAmdUgeHm3uh06Ro7BOgi7odJJSIjSHSuqmoN+/7d+t&#10;KHGe6Yop0KKgJ+Ho/fbtm01vcpFBC6oSliCIdnlvCtp6b/IkcbwVHXMTMEJjsAbbMY+ubZLKsh7R&#10;O5VkabpMerCVscCFc/j3cQzSbcSva8H9l7p2whNVUOzNx9PGswxnst2wvLHMtJKf22D/0EXHpMai&#10;V6hH5hk5WPkXVCe5BQe1n3DoEqhryUWcAaeZpn9M89IyI+IsSI4zV5rc/4Pln48v5qslfngPAy4w&#10;DuHMM/AfjmjYtUw34sFa6FvBKiw8DZQlvXH5+Wqg2uUugJT9J6hwyezgIQINte0CKzgnQXRcwOlK&#10;uhg84fhzeTef3WGEYyjLVss0LiVh+eWysc5/ENCRYBTU4k4jODs+Ox+aYfklJdTSsJdKxb0qTfqC&#10;rhfZYhwLlKxCMKQ525Q7ZcmRoTKyp9lsv4uTYeQ2rZMe9alkV9BVGr5RMYGMJ13FKp5JNdrYidJn&#10;dgIhIzV+KAdMDCyVUJ2QJwujDvHdoNGC/UVJjxosqPt5YFZQoj5q5Ppunq0XKNroLNZzrE7sbaSM&#10;zmq1xgDTHJEK6i/mzo86PxgrmxYLjcvV8IDrqWWk7rWpc9sos8jo+UkEHd/6Mev14W5/AwAA//8D&#10;AFBLAwQUAAYACAAAACEAI4dodNsAAAAFAQAADwAAAGRycy9kb3ducmV2LnhtbEyPzU7DMBCE70i8&#10;g7VI3FonhVYQsqn4ESdUqZRK5ejGS2IRryPbbc3b457gOJrRzDf1MtlBHMkH4xihnBYgiFunDXcI&#10;24/XyR2IEBVrNTgmhB8KsGwuL2pVaXfidzpuYidyCYdKIfQxjpWUoe3JqjB1I3H2vpy3KmbpO6m9&#10;OuVyO8hZUSykVYbzQq9Geu6p/d4cLMKTiTqUu3ZlPufrWz9Selu9JMTrq/T4ACJSin9hOONndGgy&#10;094dWAcxIOQjEWFSgjibxWIGYo9wM78H2dTyP33zCwAA//8DAFBLAQItABQABgAIAAAAIQC2gziS&#10;/gAAAOEBAAATAAAAAAAAAAAAAAAAAAAAAABbQ29udGVudF9UeXBlc10ueG1sUEsBAi0AFAAGAAgA&#10;AAAhADj9If/WAAAAlAEAAAsAAAAAAAAAAAAAAAAALwEAAF9yZWxzLy5yZWxzUEsBAi0AFAAGAAgA&#10;AAAhAKZ2cd8bAgAAAAQAAA4AAAAAAAAAAAAAAAAALgIAAGRycy9lMm9Eb2MueG1sUEsBAi0AFAAG&#10;AAgAAAAhACOHaHTbAAAABQEAAA8AAAAAAAAAAAAAAAAAdQQAAGRycy9kb3ducmV2LnhtbFBLBQYA&#10;AAAABAAEAPMAAAB9BQAAAAA=&#10;" filled="f" strokecolor="#2e33fc">
                <v:textbox inset="5.85pt,1.65mm,5.85pt,.7pt">
                  <w:txbxContent>
                    <w:p w14:paraId="368D01D1" w14:textId="15407AC5" w:rsidR="00B74AB4" w:rsidRPr="00C00D51" w:rsidRDefault="00252149" w:rsidP="00B74AB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4B129E">
        <w:rPr>
          <w:rFonts w:ascii="ＭＳ 明朝" w:hAnsi="Times New Roman" w:cs="ＭＳ 明朝" w:hint="eastAsia"/>
          <w:b/>
          <w:bCs/>
          <w:color w:val="000000"/>
          <w:kern w:val="0"/>
          <w:sz w:val="21"/>
          <w:szCs w:val="21"/>
        </w:rPr>
        <w:t xml:space="preserve">　　　　　　　　　　　　　　　　　　　　　　　　　　　　　　　　　　　　</w:t>
      </w:r>
      <w:r>
        <w:rPr>
          <w:rFonts w:ascii="ＭＳ 明朝" w:hAnsi="Times New Roman" w:cs="ＭＳ 明朝" w:hint="eastAsia"/>
          <w:b/>
          <w:bCs/>
          <w:color w:val="000000"/>
          <w:kern w:val="0"/>
          <w:sz w:val="21"/>
          <w:szCs w:val="21"/>
        </w:rPr>
        <w:t xml:space="preserve">　　　　　　　</w:t>
      </w:r>
      <w:r w:rsidR="00A21DAA">
        <w:rPr>
          <w:rFonts w:ascii="ＭＳ 明朝" w:hAnsi="Times New Roman" w:cs="ＭＳ 明朝" w:hint="eastAsia"/>
          <w:color w:val="000000"/>
          <w:kern w:val="0"/>
        </w:rPr>
        <w:t>令和</w:t>
      </w:r>
      <w:r w:rsidR="004B129E">
        <w:rPr>
          <w:rFonts w:ascii="ＭＳ 明朝" w:hAnsi="Times New Roman" w:cs="ＭＳ 明朝" w:hint="eastAsia"/>
          <w:color w:val="000000"/>
          <w:kern w:val="0"/>
        </w:rPr>
        <w:t xml:space="preserve">　　年　　月　　日</w:t>
      </w:r>
      <w:r w:rsidR="004B129E">
        <w:rPr>
          <w:rFonts w:ascii="ＭＳ 明朝" w:cstheme="minorBidi"/>
          <w:b/>
          <w:bCs/>
          <w:color w:val="000000"/>
          <w:kern w:val="0"/>
          <w:sz w:val="21"/>
          <w:szCs w:val="21"/>
        </w:rPr>
        <w:br w:type="textWrapping" w:clear="all"/>
      </w:r>
      <w:r w:rsidR="00540F9F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F66DEB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７</w:t>
      </w:r>
      <w:r w:rsidR="004B129E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年度　近畿大学原子炉</w:t>
      </w:r>
      <w:r w:rsidR="00291401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等</w:t>
      </w:r>
      <w:r w:rsidR="004B129E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利用</w:t>
      </w:r>
      <w:r w:rsidR="00A21DAA" w:rsidRPr="00567571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共同研究</w:t>
      </w:r>
      <w:r w:rsidR="005A0D43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計画</w:t>
      </w:r>
      <w:r w:rsidR="004B129E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申請書</w:t>
      </w:r>
    </w:p>
    <w:tbl>
      <w:tblPr>
        <w:tblW w:w="10150" w:type="dxa"/>
        <w:tblInd w:w="-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clear" w:color="auto" w:fill="D9D9D9" w:themeFill="background1" w:themeFillShade="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39"/>
        <w:gridCol w:w="1160"/>
        <w:gridCol w:w="1015"/>
        <w:gridCol w:w="1595"/>
        <w:gridCol w:w="2465"/>
      </w:tblGrid>
      <w:tr w:rsidR="00526202" w14:paraId="114E97C7" w14:textId="77777777" w:rsidTr="00567571">
        <w:trPr>
          <w:trHeight w:val="41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649212" w14:textId="33B183BE" w:rsidR="009467C8" w:rsidRPr="000650BA" w:rsidRDefault="009467C8" w:rsidP="00567571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</w:t>
            </w:r>
            <w:r w:rsidR="00526202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 w:rsidRPr="000650BA">
              <w:rPr>
                <w:rFonts w:ascii="ＭＳ 明朝" w:hAnsi="Times New Roman" w:cs="ＭＳ 明朝" w:hint="eastAsia"/>
                <w:color w:val="000000"/>
                <w:kern w:val="0"/>
              </w:rPr>
              <w:t>課題</w:t>
            </w:r>
            <w:r w:rsidR="00195E9D">
              <w:rPr>
                <w:rFonts w:ascii="ＭＳ 明朝" w:hAnsi="Times New Roman" w:cs="ＭＳ 明朝" w:hint="eastAsia"/>
                <w:color w:val="000000"/>
                <w:kern w:val="0"/>
              </w:rPr>
              <w:t>系統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1B448A64" w14:textId="571BDF38" w:rsidR="009467C8" w:rsidRDefault="009467C8" w:rsidP="00567571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F7DED9B" w14:textId="7D6AC9D5" w:rsidR="009467C8" w:rsidRDefault="009467C8" w:rsidP="00567571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</w:t>
            </w:r>
            <w:r w:rsidR="00526202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計画番号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0D110D88" w14:textId="1B6D8465" w:rsidR="009467C8" w:rsidRDefault="009467C8" w:rsidP="00567571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6240D30D" w14:textId="6A23666D" w:rsidR="009467C8" w:rsidRDefault="009467C8" w:rsidP="00567571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</w:t>
            </w:r>
            <w:r w:rsidR="00526202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総括責任者氏名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6BED7FD9" w14:textId="77777777" w:rsidR="009467C8" w:rsidRDefault="009467C8" w:rsidP="00567571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</w:tr>
    </w:tbl>
    <w:p w14:paraId="0F216F29" w14:textId="77777777" w:rsidR="004B129E" w:rsidRDefault="004B129E">
      <w:pPr>
        <w:autoSpaceDE w:val="0"/>
        <w:autoSpaceDN w:val="0"/>
        <w:adjustRightInd w:val="0"/>
        <w:jc w:val="left"/>
        <w:rPr>
          <w:rFonts w:ascii="ＭＳ 明朝" w:cstheme="minorBidi"/>
          <w:color w:val="000000"/>
          <w:kern w:val="0"/>
        </w:rPr>
      </w:pPr>
    </w:p>
    <w:p w14:paraId="2A8AF2AE" w14:textId="58A8877A" w:rsidR="007162F8" w:rsidRDefault="007162F8">
      <w:pPr>
        <w:autoSpaceDE w:val="0"/>
        <w:autoSpaceDN w:val="0"/>
        <w:adjustRightInd w:val="0"/>
        <w:jc w:val="left"/>
        <w:rPr>
          <w:rFonts w:ascii="ＭＳ 明朝" w:cstheme="minorBidi"/>
          <w:color w:val="000000"/>
          <w:kern w:val="0"/>
        </w:rPr>
      </w:pPr>
      <w:r>
        <w:rPr>
          <w:rFonts w:ascii="ＭＳ 明朝" w:cstheme="minorBidi"/>
          <w:color w:val="000000"/>
          <w:kern w:val="0"/>
        </w:rPr>
        <w:t>「令和</w:t>
      </w:r>
      <w:r w:rsidR="00F66DEB">
        <w:rPr>
          <w:rFonts w:ascii="ＭＳ 明朝" w:cstheme="minorBidi" w:hint="eastAsia"/>
          <w:color w:val="000000"/>
          <w:kern w:val="0"/>
        </w:rPr>
        <w:t>７</w:t>
      </w:r>
      <w:r>
        <w:rPr>
          <w:rFonts w:ascii="ＭＳ 明朝" w:cstheme="minorBidi"/>
          <w:color w:val="000000"/>
          <w:kern w:val="0"/>
        </w:rPr>
        <w:t>年度　近畿大学原子炉等利用共同計画　募集要項」の記載事項を守り</w:t>
      </w:r>
      <w:r>
        <w:rPr>
          <w:rFonts w:ascii="ＭＳ 明朝" w:cstheme="minorBidi" w:hint="eastAsia"/>
          <w:color w:val="000000"/>
          <w:kern w:val="0"/>
        </w:rPr>
        <w:t>、本様式で申請します。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36"/>
        <w:gridCol w:w="805"/>
        <w:gridCol w:w="503"/>
        <w:gridCol w:w="205"/>
        <w:gridCol w:w="284"/>
        <w:gridCol w:w="146"/>
        <w:gridCol w:w="672"/>
        <w:gridCol w:w="1308"/>
        <w:gridCol w:w="851"/>
        <w:gridCol w:w="401"/>
        <w:gridCol w:w="449"/>
        <w:gridCol w:w="804"/>
        <w:gridCol w:w="472"/>
        <w:gridCol w:w="780"/>
        <w:gridCol w:w="1253"/>
      </w:tblGrid>
      <w:tr w:rsidR="00B93D0B" w14:paraId="2D092E61" w14:textId="77777777" w:rsidTr="0054236E">
        <w:trPr>
          <w:trHeight w:val="504"/>
          <w:jc w:val="center"/>
        </w:trPr>
        <w:tc>
          <w:tcPr>
            <w:tcW w:w="127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4" w:space="0" w:color="0000FF"/>
            </w:tcBorders>
          </w:tcPr>
          <w:p w14:paraId="72FF50A6" w14:textId="46EE535D" w:rsidR="00547078" w:rsidRDefault="00B93D0B" w:rsidP="005675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１　</w:t>
            </w:r>
            <w:r w:rsidR="00547078">
              <w:rPr>
                <w:rFonts w:ascii="ＭＳ 明朝" w:hAnsi="Times New Roman" w:cs="ＭＳ 明朝" w:hint="eastAsia"/>
                <w:color w:val="000000"/>
                <w:kern w:val="0"/>
              </w:rPr>
              <w:t>共同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研究</w:t>
            </w:r>
          </w:p>
          <w:p w14:paraId="10B21E69" w14:textId="78DB39EF" w:rsidR="00B93D0B" w:rsidRDefault="00547078" w:rsidP="00567571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  <w:r w:rsidR="00B93D0B">
              <w:rPr>
                <w:rFonts w:ascii="ＭＳ 明朝" w:hAnsi="Times New Roman" w:cs="ＭＳ 明朝" w:hint="eastAsia"/>
                <w:color w:val="000000"/>
                <w:kern w:val="0"/>
              </w:rPr>
              <w:t>計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 w:rsidR="00B93D0B">
              <w:rPr>
                <w:rFonts w:ascii="ＭＳ 明朝" w:hAnsi="Times New Roman" w:cs="ＭＳ 明朝" w:hint="eastAsia"/>
                <w:color w:val="000000"/>
                <w:kern w:val="0"/>
              </w:rPr>
              <w:t>画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 w:rsidR="00B93D0B"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8969" w:type="dxa"/>
            <w:gridSpan w:val="15"/>
            <w:tcBorders>
              <w:top w:val="single" w:sz="12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</w:tcPr>
          <w:p w14:paraId="1C45638F" w14:textId="77777777" w:rsidR="00B93D0B" w:rsidRDefault="00B93D0B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045080B6" w14:textId="77777777" w:rsidTr="0054236E">
        <w:trPr>
          <w:trHeight w:val="467"/>
          <w:jc w:val="center"/>
        </w:trPr>
        <w:tc>
          <w:tcPr>
            <w:tcW w:w="5230" w:type="dxa"/>
            <w:gridSpan w:val="9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CC0795E" w14:textId="3AADA356" w:rsidR="0054236E" w:rsidRDefault="0054236E" w:rsidP="0054236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２　共同研究の課題系統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（〇で囲んでください。）</w:t>
            </w:r>
          </w:p>
        </w:tc>
        <w:tc>
          <w:tcPr>
            <w:tcW w:w="5010" w:type="dxa"/>
            <w:gridSpan w:val="7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5792A17" w14:textId="0410E025" w:rsidR="0054236E" w:rsidRDefault="0054236E" w:rsidP="0054236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（１）物　理　系　　（２）化　学　系　　（３）生　物　系　　</w:t>
            </w:r>
          </w:p>
        </w:tc>
      </w:tr>
      <w:tr w:rsidR="0054236E" w14:paraId="1B3A8906" w14:textId="77777777" w:rsidTr="00570876">
        <w:trPr>
          <w:cantSplit/>
          <w:trHeight w:val="486"/>
          <w:jc w:val="center"/>
        </w:trPr>
        <w:tc>
          <w:tcPr>
            <w:tcW w:w="1271" w:type="dxa"/>
            <w:vMerge w:val="restart"/>
            <w:tcBorders>
              <w:left w:val="single" w:sz="12" w:space="0" w:color="0000FF"/>
              <w:right w:val="single" w:sz="4" w:space="0" w:color="0000FF"/>
            </w:tcBorders>
          </w:tcPr>
          <w:p w14:paraId="664286F1" w14:textId="526AF5E6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３　共同研究</w:t>
            </w:r>
          </w:p>
          <w:p w14:paraId="213FB7C0" w14:textId="6BBD6FDB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計画代表者</w:t>
            </w:r>
          </w:p>
          <w:p w14:paraId="24791652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  <w:p w14:paraId="545A0BE6" w14:textId="28FAC519" w:rsidR="0054236E" w:rsidRPr="000650BA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u w:val="wave"/>
              </w:rPr>
            </w:pPr>
            <w:r>
              <w:rPr>
                <w:rFonts w:ascii="ＭＳ 明朝" w:cstheme="minorBidi" w:hint="eastAsia"/>
                <w:color w:val="000000"/>
                <w:kern w:val="0"/>
                <w:u w:val="wave"/>
              </w:rPr>
              <w:t>令和</w:t>
            </w:r>
            <w:r w:rsidR="00F66DEB">
              <w:rPr>
                <w:rFonts w:ascii="ＭＳ 明朝" w:cstheme="minorBidi" w:hint="eastAsia"/>
                <w:color w:val="000000"/>
                <w:kern w:val="0"/>
                <w:u w:val="wave"/>
              </w:rPr>
              <w:t>6</w:t>
            </w:r>
            <w:r w:rsidR="000D2D1A">
              <w:rPr>
                <w:rFonts w:ascii="ＭＳ 明朝" w:cstheme="minorBidi" w:hint="eastAsia"/>
                <w:color w:val="000000"/>
                <w:kern w:val="0"/>
                <w:u w:val="wave"/>
              </w:rPr>
              <w:t>.10</w:t>
            </w:r>
            <w:r w:rsidRPr="000650BA">
              <w:rPr>
                <w:rFonts w:ascii="ＭＳ 明朝" w:cstheme="minorBidi" w:hint="eastAsia"/>
                <w:color w:val="000000"/>
                <w:kern w:val="0"/>
                <w:u w:val="wave"/>
              </w:rPr>
              <w:t>.1現在の所属・職名等を</w:t>
            </w:r>
            <w:r w:rsidRPr="000650BA">
              <w:rPr>
                <w:rFonts w:ascii="ＭＳ 明朝" w:cstheme="minorBidi" w:hint="eastAsia"/>
                <w:color w:val="000000"/>
                <w:kern w:val="0"/>
              </w:rPr>
              <w:t xml:space="preserve">　</w:t>
            </w:r>
            <w:r w:rsidRPr="000650BA">
              <w:rPr>
                <w:rFonts w:ascii="ＭＳ 明朝" w:cstheme="minorBidi" w:hint="eastAsia"/>
                <w:color w:val="000000"/>
                <w:kern w:val="0"/>
                <w:u w:val="wave"/>
              </w:rPr>
              <w:t>記入願います。</w:t>
            </w:r>
          </w:p>
          <w:p w14:paraId="79B7E597" w14:textId="77777777" w:rsidR="0054236E" w:rsidRPr="009D02A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299826BA" w14:textId="77777777" w:rsidR="0054236E" w:rsidRPr="000650BA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  <w:sz w:val="48"/>
                <w:szCs w:val="48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54236E" w:rsidRPr="000650BA">
                    <w:rPr>
                      <w:rFonts w:ascii="ＭＳ 明朝" w:hAnsi="ＭＳ 明朝" w:cs="ＭＳ 明朝" w:hint="eastAsia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54236E">
                    <w:rPr>
                      <w:rFonts w:ascii="ＭＳ 明朝" w:hAnsi="Times New Roman" w:cs="ＭＳ 明朝" w:hint="eastAsia"/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430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4EB4CF51" w14:textId="7BDAFACC" w:rsidR="0054236E" w:rsidRPr="009D02A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 w:rsidRPr="009D02AE">
              <w:rPr>
                <w:rFonts w:ascii="ＭＳ 明朝" w:cstheme="minorBidi" w:hint="eastAsia"/>
                <w:color w:val="000000"/>
                <w:kern w:val="0"/>
              </w:rPr>
              <w:t>年齢</w:t>
            </w:r>
          </w:p>
        </w:tc>
        <w:tc>
          <w:tcPr>
            <w:tcW w:w="1980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78E70B0" w14:textId="1051CB59" w:rsidR="0054236E" w:rsidRPr="000650BA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  <w:sz w:val="48"/>
                <w:szCs w:val="48"/>
              </w:rPr>
            </w:pPr>
            <w:r w:rsidRPr="000650BA">
              <w:rPr>
                <w:rFonts w:ascii="ＭＳ 明朝" w:cstheme="minorBidi" w:hint="eastAsia"/>
                <w:color w:val="000000"/>
                <w:kern w:val="0"/>
              </w:rPr>
              <w:t>所属機関・部局名</w:t>
            </w: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052BCB" w14:textId="77777777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職名</w:t>
            </w:r>
          </w:p>
        </w:tc>
        <w:tc>
          <w:tcPr>
            <w:tcW w:w="85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E85BC37" w14:textId="01F046F4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2" w:space="0" w:color="0000FF"/>
            </w:tcBorders>
            <w:vAlign w:val="center"/>
          </w:tcPr>
          <w:p w14:paraId="76370701" w14:textId="527B333D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  <w:r w:rsidRPr="005A5D66">
              <w:rPr>
                <w:rFonts w:hint="eastAsia"/>
                <w:kern w:val="0"/>
                <w:sz w:val="14"/>
              </w:rPr>
              <w:t>放射線業務従事者としての登録の有無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71CE87BE" w14:textId="5B6995B5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E-mail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:</w:t>
            </w:r>
          </w:p>
        </w:tc>
      </w:tr>
      <w:tr w:rsidR="0054236E" w14:paraId="4D8BEE91" w14:textId="77777777" w:rsidTr="00570876">
        <w:trPr>
          <w:cantSplit/>
          <w:trHeight w:val="242"/>
          <w:jc w:val="center"/>
        </w:trPr>
        <w:tc>
          <w:tcPr>
            <w:tcW w:w="1271" w:type="dxa"/>
            <w:vMerge/>
            <w:tcBorders>
              <w:left w:val="single" w:sz="12" w:space="0" w:color="0000FF"/>
              <w:right w:val="single" w:sz="4" w:space="0" w:color="0000FF"/>
            </w:tcBorders>
          </w:tcPr>
          <w:p w14:paraId="6E77176C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048F5B79" w14:textId="74D316AB" w:rsidR="0054236E" w:rsidRPr="00395DFB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69CA6A4A" w14:textId="3F56EB58" w:rsidR="0054236E" w:rsidRPr="00395DFB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155C93FE" w14:textId="77777777" w:rsidR="0054236E" w:rsidRPr="00395DFB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49C8353" w14:textId="77777777" w:rsidR="0054236E" w:rsidRPr="00395DFB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BA63B76" w14:textId="5BC0F5A4" w:rsidR="0054236E" w:rsidRPr="00477D20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2" w:space="0" w:color="0000FF"/>
            </w:tcBorders>
            <w:vAlign w:val="center"/>
          </w:tcPr>
          <w:p w14:paraId="5343DC95" w14:textId="22DE417E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6D721B3D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4A8AE765" w14:textId="77777777" w:rsidTr="00E055B2">
        <w:trPr>
          <w:cantSplit/>
          <w:trHeight w:val="764"/>
          <w:jc w:val="center"/>
        </w:trPr>
        <w:tc>
          <w:tcPr>
            <w:tcW w:w="1271" w:type="dxa"/>
            <w:vMerge/>
            <w:tcBorders>
              <w:left w:val="single" w:sz="12" w:space="0" w:color="0000FF"/>
              <w:right w:val="single" w:sz="4" w:space="0" w:color="0000FF"/>
            </w:tcBorders>
          </w:tcPr>
          <w:p w14:paraId="2FA76E8B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6BA532DF" w14:textId="580336A3" w:rsidR="0054236E" w:rsidRDefault="0054236E" w:rsidP="0054236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所在地</w:t>
            </w:r>
          </w:p>
        </w:tc>
        <w:tc>
          <w:tcPr>
            <w:tcW w:w="3118" w:type="dxa"/>
            <w:gridSpan w:val="6"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CDA6B8D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〒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</w:t>
            </w:r>
          </w:p>
          <w:p w14:paraId="45488949" w14:textId="78E7B204" w:rsidR="0054236E" w:rsidRDefault="0054236E" w:rsidP="0054236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AC7979B" w14:textId="2C8C8812" w:rsidR="0054236E" w:rsidRPr="00C42E18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color w:val="000000"/>
                <w:kern w:val="0"/>
              </w:rPr>
            </w:pPr>
            <w:r>
              <w:rPr>
                <w:rFonts w:asciiTheme="minorHAnsi" w:hAnsiTheme="minorHAnsi" w:cstheme="minorBidi" w:hint="eastAsia"/>
                <w:color w:val="000000"/>
                <w:kern w:val="0"/>
              </w:rPr>
              <w:t>連絡先</w:t>
            </w:r>
          </w:p>
        </w:tc>
        <w:tc>
          <w:tcPr>
            <w:tcW w:w="3309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</w:tcPr>
          <w:p w14:paraId="6DC72742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</w:p>
          <w:p w14:paraId="260FBFDF" w14:textId="264CDD01" w:rsidR="0054236E" w:rsidRPr="00C42E18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color w:val="000000"/>
                <w:kern w:val="0"/>
              </w:rPr>
            </w:pP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TEL:        </w:t>
            </w:r>
            <w:r w:rsidRPr="00C42E18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      </w:t>
            </w:r>
            <w:r w:rsidRPr="00C42E18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)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       </w:t>
            </w:r>
            <w:r w:rsidRPr="00C42E18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内線</w:t>
            </w:r>
          </w:p>
          <w:p w14:paraId="57B15EB3" w14:textId="6EAF8B7A" w:rsidR="0054236E" w:rsidRPr="00C42E18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Times New Roman"/>
                <w:color w:val="000000"/>
                <w:kern w:val="0"/>
              </w:rPr>
            </w:pP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FAX:   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  </w:t>
            </w:r>
            <w:r w:rsidRPr="00C42E18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       </w:t>
            </w:r>
            <w:r w:rsidRPr="00C42E18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)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 </w:t>
            </w:r>
          </w:p>
        </w:tc>
      </w:tr>
      <w:tr w:rsidR="0054236E" w14:paraId="00F56231" w14:textId="77777777" w:rsidTr="00E055B2">
        <w:trPr>
          <w:cantSplit/>
          <w:trHeight w:val="375"/>
          <w:jc w:val="center"/>
        </w:trPr>
        <w:tc>
          <w:tcPr>
            <w:tcW w:w="1271" w:type="dxa"/>
            <w:vMerge w:val="restart"/>
            <w:tcBorders>
              <w:top w:val="single" w:sz="12" w:space="0" w:color="0000FF"/>
              <w:left w:val="single" w:sz="12" w:space="0" w:color="0000FF"/>
              <w:right w:val="single" w:sz="4" w:space="0" w:color="0000FF"/>
            </w:tcBorders>
          </w:tcPr>
          <w:p w14:paraId="1635DF61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＊</w:t>
            </w:r>
          </w:p>
          <w:p w14:paraId="7BCED1F9" w14:textId="6D171891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４　共同研究</w:t>
            </w:r>
          </w:p>
          <w:p w14:paraId="159ED436" w14:textId="6114A672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計画協力者</w:t>
            </w:r>
          </w:p>
          <w:p w14:paraId="093FE7C0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  <w:p w14:paraId="73AA69D8" w14:textId="64C03995" w:rsidR="0054236E" w:rsidRPr="000650BA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  <w:u w:val="wave"/>
              </w:rPr>
            </w:pPr>
            <w:r>
              <w:rPr>
                <w:rFonts w:ascii="ＭＳ 明朝" w:cstheme="minorBidi" w:hint="eastAsia"/>
                <w:color w:val="000000"/>
                <w:kern w:val="0"/>
                <w:u w:val="wave"/>
              </w:rPr>
              <w:t>令和</w:t>
            </w:r>
            <w:r w:rsidR="00F66DEB">
              <w:rPr>
                <w:rFonts w:ascii="ＭＳ 明朝" w:cstheme="minorBidi" w:hint="eastAsia"/>
                <w:color w:val="000000"/>
                <w:kern w:val="0"/>
                <w:u w:val="wave"/>
              </w:rPr>
              <w:t>6</w:t>
            </w:r>
            <w:r w:rsidR="000D2D1A">
              <w:rPr>
                <w:rFonts w:ascii="ＭＳ 明朝" w:cstheme="minorBidi" w:hint="eastAsia"/>
                <w:color w:val="000000"/>
                <w:kern w:val="0"/>
                <w:u w:val="wave"/>
              </w:rPr>
              <w:t>.10</w:t>
            </w:r>
            <w:r w:rsidRPr="000650BA">
              <w:rPr>
                <w:rFonts w:ascii="ＭＳ 明朝" w:cstheme="minorBidi" w:hint="eastAsia"/>
                <w:color w:val="000000"/>
                <w:kern w:val="0"/>
                <w:u w:val="wave"/>
              </w:rPr>
              <w:t>.1現在の所属・職名等を</w:t>
            </w:r>
            <w:r w:rsidRPr="000650BA">
              <w:rPr>
                <w:rFonts w:ascii="ＭＳ 明朝" w:cstheme="minorBidi" w:hint="eastAsia"/>
                <w:color w:val="000000"/>
                <w:kern w:val="0"/>
              </w:rPr>
              <w:t xml:space="preserve">　</w:t>
            </w:r>
            <w:r w:rsidRPr="000650BA">
              <w:rPr>
                <w:rFonts w:ascii="ＭＳ 明朝" w:cstheme="minorBidi" w:hint="eastAsia"/>
                <w:color w:val="000000"/>
                <w:kern w:val="0"/>
                <w:u w:val="wave"/>
              </w:rPr>
              <w:t>記入願います。</w:t>
            </w:r>
          </w:p>
          <w:p w14:paraId="01FADFE4" w14:textId="77777777" w:rsidR="0054236E" w:rsidRPr="00291401" w:rsidRDefault="0054236E" w:rsidP="0054236E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833" w:type="dxa"/>
            <w:gridSpan w:val="5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06BDA7D" w14:textId="3FCCF8AF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54236E" w:rsidRPr="000650BA">
                    <w:rPr>
                      <w:rFonts w:ascii="ＭＳ 明朝" w:hAnsi="ＭＳ 明朝" w:cs="ＭＳ 明朝" w:hint="eastAsia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54236E">
                    <w:rPr>
                      <w:rFonts w:ascii="ＭＳ 明朝" w:hAnsi="Times New Roman" w:cs="ＭＳ 明朝" w:hint="eastAsia"/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gridSpan w:val="3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4A9AAC8" w14:textId="77777777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 w:rsidRPr="000650BA">
              <w:rPr>
                <w:rFonts w:ascii="ＭＳ 明朝" w:cstheme="minorBidi" w:hint="eastAsia"/>
                <w:color w:val="000000"/>
                <w:kern w:val="0"/>
              </w:rPr>
              <w:t>所属機関・部局名</w:t>
            </w:r>
          </w:p>
        </w:tc>
        <w:tc>
          <w:tcPr>
            <w:tcW w:w="1701" w:type="dxa"/>
            <w:gridSpan w:val="3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FB376C" w14:textId="77777777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職名等</w:t>
            </w:r>
          </w:p>
          <w:p w14:paraId="73DF37FA" w14:textId="5689DF82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cstheme="minorBidi" w:hint="eastAsia"/>
                <w:color w:val="000000"/>
                <w:kern w:val="0"/>
              </w:rPr>
              <w:t>（学年）</w:t>
            </w:r>
          </w:p>
        </w:tc>
        <w:tc>
          <w:tcPr>
            <w:tcW w:w="1276" w:type="dxa"/>
            <w:gridSpan w:val="2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6663EE5" w14:textId="39CF1C23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  <w:r w:rsidRPr="005A5D66">
              <w:rPr>
                <w:rFonts w:hint="eastAsia"/>
                <w:kern w:val="0"/>
                <w:sz w:val="14"/>
              </w:rPr>
              <w:t>放射線業務従事者としての登録の有無</w:t>
            </w:r>
          </w:p>
        </w:tc>
        <w:tc>
          <w:tcPr>
            <w:tcW w:w="2033" w:type="dxa"/>
            <w:gridSpan w:val="2"/>
            <w:tcBorders>
              <w:top w:val="single" w:sz="12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5B87B9F2" w14:textId="77777777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E-mail</w:t>
            </w:r>
            <w:r w:rsidRPr="00C42E18"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>:</w:t>
            </w:r>
          </w:p>
        </w:tc>
      </w:tr>
      <w:tr w:rsidR="0054236E" w14:paraId="63926A8E" w14:textId="77777777" w:rsidTr="00395DFB">
        <w:trPr>
          <w:cantSplit/>
          <w:trHeight w:val="408"/>
          <w:jc w:val="center"/>
        </w:trPr>
        <w:tc>
          <w:tcPr>
            <w:tcW w:w="1271" w:type="dxa"/>
            <w:vMerge/>
            <w:tcBorders>
              <w:left w:val="single" w:sz="12" w:space="0" w:color="0000FF"/>
              <w:right w:val="single" w:sz="4" w:space="0" w:color="0000FF"/>
            </w:tcBorders>
          </w:tcPr>
          <w:p w14:paraId="60C4AD24" w14:textId="77777777" w:rsidR="0054236E" w:rsidRDefault="0054236E" w:rsidP="0054236E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43338E2" w14:textId="450F2E9E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C1A369A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2E1C5B2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40BB66B" w14:textId="35BDAA46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2061D0C2" w14:textId="77777777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0314A52F" w14:textId="77777777" w:rsidTr="00395DFB">
        <w:trPr>
          <w:cantSplit/>
          <w:trHeight w:val="413"/>
          <w:jc w:val="center"/>
        </w:trPr>
        <w:tc>
          <w:tcPr>
            <w:tcW w:w="1271" w:type="dxa"/>
            <w:vMerge/>
            <w:tcBorders>
              <w:left w:val="single" w:sz="12" w:space="0" w:color="0000FF"/>
              <w:right w:val="single" w:sz="4" w:space="0" w:color="0000FF"/>
            </w:tcBorders>
          </w:tcPr>
          <w:p w14:paraId="030EBFC0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DEED62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45B120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875F3DB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8D89C10" w14:textId="784FB914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48E7E3A2" w14:textId="77777777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0EAE5403" w14:textId="77777777" w:rsidTr="00395DFB">
        <w:trPr>
          <w:cantSplit/>
          <w:trHeight w:val="419"/>
          <w:jc w:val="center"/>
        </w:trPr>
        <w:tc>
          <w:tcPr>
            <w:tcW w:w="1271" w:type="dxa"/>
            <w:vMerge/>
            <w:tcBorders>
              <w:left w:val="single" w:sz="12" w:space="0" w:color="0000FF"/>
              <w:right w:val="single" w:sz="4" w:space="0" w:color="0000FF"/>
            </w:tcBorders>
          </w:tcPr>
          <w:p w14:paraId="4A119BB2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8EC82C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0A1F58F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25F296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F9FDDD2" w14:textId="29A7E953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130DACE4" w14:textId="77777777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56E7E468" w14:textId="77777777" w:rsidTr="00395DFB">
        <w:trPr>
          <w:cantSplit/>
          <w:trHeight w:val="412"/>
          <w:jc w:val="center"/>
        </w:trPr>
        <w:tc>
          <w:tcPr>
            <w:tcW w:w="1271" w:type="dxa"/>
            <w:vMerge/>
            <w:tcBorders>
              <w:left w:val="single" w:sz="12" w:space="0" w:color="0000FF"/>
              <w:bottom w:val="single" w:sz="12" w:space="0" w:color="0000FF"/>
              <w:right w:val="single" w:sz="4" w:space="0" w:color="0000FF"/>
            </w:tcBorders>
          </w:tcPr>
          <w:p w14:paraId="50D9BEDF" w14:textId="77777777" w:rsidR="0054236E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833" w:type="dxa"/>
            <w:gridSpan w:val="5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4C7C4B4D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57619E17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73F02CE3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4" w:space="0" w:color="0000FF"/>
            </w:tcBorders>
            <w:vAlign w:val="center"/>
          </w:tcPr>
          <w:p w14:paraId="1E88D869" w14:textId="3441D868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2033" w:type="dxa"/>
            <w:gridSpan w:val="2"/>
            <w:tcBorders>
              <w:top w:val="single" w:sz="4" w:space="0" w:color="0000FF"/>
              <w:left w:val="single" w:sz="4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02E2EE98" w14:textId="77777777" w:rsidR="0054236E" w:rsidRDefault="0054236E" w:rsidP="0054236E">
            <w:pPr>
              <w:tabs>
                <w:tab w:val="left" w:pos="1266"/>
              </w:tabs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38563391" w14:textId="77777777" w:rsidTr="00567571">
        <w:trPr>
          <w:trHeight w:val="430"/>
          <w:jc w:val="center"/>
        </w:trPr>
        <w:tc>
          <w:tcPr>
            <w:tcW w:w="10240" w:type="dxa"/>
            <w:gridSpan w:val="16"/>
            <w:tcBorders>
              <w:top w:val="single" w:sz="12" w:space="0" w:color="0000FF"/>
              <w:left w:val="single" w:sz="12" w:space="0" w:color="0000FF"/>
              <w:bottom w:val="single" w:sz="4" w:space="0" w:color="0000FF"/>
              <w:right w:val="single" w:sz="12" w:space="0" w:color="0000FF"/>
            </w:tcBorders>
            <w:vAlign w:val="center"/>
          </w:tcPr>
          <w:p w14:paraId="1932438D" w14:textId="7D4D0F80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５　共同研究の計画概要（共同研究等の意義・目的・課題との関連及び発表成果等を含む従来の成果などについて400字程度で記載）</w:t>
            </w:r>
          </w:p>
        </w:tc>
      </w:tr>
      <w:tr w:rsidR="0054236E" w14:paraId="04D5D364" w14:textId="77777777" w:rsidTr="00252149">
        <w:trPr>
          <w:trHeight w:val="2123"/>
          <w:jc w:val="center"/>
        </w:trPr>
        <w:tc>
          <w:tcPr>
            <w:tcW w:w="10240" w:type="dxa"/>
            <w:gridSpan w:val="16"/>
            <w:tcBorders>
              <w:top w:val="single" w:sz="4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E05161E" w14:textId="70EA130D" w:rsidR="0054236E" w:rsidRDefault="0054236E" w:rsidP="0054236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="0037301C">
              <w:rPr>
                <w:rFonts w:ascii="ＭＳ 明朝" w:hAnsi="Times New Roman" w:cs="ＭＳ 明朝" w:hint="eastAsia"/>
                <w:color w:val="000000"/>
                <w:kern w:val="0"/>
              </w:rPr>
              <w:t>（　新規　・　継続　）※令和</w:t>
            </w:r>
            <w:r w:rsidR="00F66DEB">
              <w:rPr>
                <w:rFonts w:ascii="ＭＳ 明朝" w:hAnsi="Times New Roman" w:cs="ＭＳ 明朝" w:hint="eastAsia"/>
                <w:color w:val="000000"/>
                <w:kern w:val="0"/>
              </w:rPr>
              <w:t>６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年度に採択された共同研究テーマが変更となる場合は、「新規」を選択してください。</w:t>
            </w:r>
          </w:p>
          <w:p w14:paraId="042E71F1" w14:textId="35F9D975" w:rsidR="0054236E" w:rsidRPr="00B31C39" w:rsidRDefault="0054236E" w:rsidP="0054236E">
            <w:pPr>
              <w:autoSpaceDE w:val="0"/>
              <w:autoSpaceDN w:val="0"/>
              <w:adjustRightInd w:val="0"/>
              <w:jc w:val="left"/>
              <w:rPr>
                <w:rFonts w:ascii="ＭＳ 明朝" w:cstheme="minorBidi"/>
                <w:color w:val="000000"/>
                <w:kern w:val="0"/>
              </w:rPr>
            </w:pPr>
          </w:p>
        </w:tc>
      </w:tr>
      <w:tr w:rsidR="0054236E" w14:paraId="0D122DCA" w14:textId="77777777" w:rsidTr="00570876">
        <w:trPr>
          <w:trHeight w:val="429"/>
          <w:jc w:val="center"/>
        </w:trPr>
        <w:tc>
          <w:tcPr>
            <w:tcW w:w="10240" w:type="dxa"/>
            <w:gridSpan w:val="16"/>
            <w:tcBorders>
              <w:top w:val="single" w:sz="12" w:space="0" w:color="0000FF"/>
              <w:left w:val="single" w:sz="1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5B815E79" w14:textId="11DCD248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hint="eastAsia"/>
              </w:rPr>
              <w:t>６　共同研究の計画の進め方</w:t>
            </w:r>
            <w:r w:rsidRPr="00B96E3A">
              <w:rPr>
                <w:rFonts w:hint="eastAsia"/>
              </w:rPr>
              <w:t>（</w:t>
            </w:r>
            <w:r w:rsidRPr="00B96E3A">
              <w:rPr>
                <w:rFonts w:ascii="ＭＳ 明朝" w:hAnsi="ＭＳ 明朝" w:hint="eastAsia"/>
              </w:rPr>
              <w:t>具体的に記入すること。近大炉を特に必要とする理由などを含めて</w:t>
            </w:r>
            <w:r w:rsidRPr="00B96E3A">
              <w:rPr>
                <w:rFonts w:ascii="ＭＳ 明朝" w:hAnsi="ＭＳ 明朝"/>
              </w:rPr>
              <w:t>400</w:t>
            </w:r>
            <w:r w:rsidRPr="00B96E3A">
              <w:rPr>
                <w:rFonts w:ascii="ＭＳ 明朝" w:hAnsi="ＭＳ 明朝" w:hint="eastAsia"/>
              </w:rPr>
              <w:t>字程度で記載</w:t>
            </w:r>
            <w:r w:rsidRPr="00B96E3A">
              <w:rPr>
                <w:rFonts w:hint="eastAsia"/>
              </w:rPr>
              <w:t>）</w:t>
            </w:r>
          </w:p>
        </w:tc>
      </w:tr>
      <w:tr w:rsidR="0054236E" w14:paraId="54BBD25F" w14:textId="77777777" w:rsidTr="00570876">
        <w:trPr>
          <w:trHeight w:val="1979"/>
          <w:jc w:val="center"/>
        </w:trPr>
        <w:tc>
          <w:tcPr>
            <w:tcW w:w="10240" w:type="dxa"/>
            <w:gridSpan w:val="16"/>
            <w:tcBorders>
              <w:top w:val="single" w:sz="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0C29ADC" w14:textId="77777777" w:rsidR="0054236E" w:rsidRDefault="0054236E" w:rsidP="0054236E">
            <w:pPr>
              <w:autoSpaceDE w:val="0"/>
              <w:autoSpaceDN w:val="0"/>
              <w:adjustRightInd w:val="0"/>
            </w:pPr>
          </w:p>
        </w:tc>
      </w:tr>
      <w:tr w:rsidR="0054236E" w14:paraId="4C88DFE5" w14:textId="77777777" w:rsidTr="00570876">
        <w:trPr>
          <w:trHeight w:val="429"/>
          <w:jc w:val="center"/>
        </w:trPr>
        <w:tc>
          <w:tcPr>
            <w:tcW w:w="10240" w:type="dxa"/>
            <w:gridSpan w:val="16"/>
            <w:tcBorders>
              <w:top w:val="single" w:sz="12" w:space="0" w:color="0000FF"/>
              <w:left w:val="single" w:sz="1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7BC19548" w14:textId="21EDBD01" w:rsidR="0054236E" w:rsidRPr="00925BAD" w:rsidRDefault="0054236E" w:rsidP="0054236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７　他の原子炉共同研究等の使用を申し込んでいる場合は、その申込先及びその課題又は計画名</w:t>
            </w:r>
          </w:p>
        </w:tc>
      </w:tr>
      <w:tr w:rsidR="0054236E" w14:paraId="2FA27DF3" w14:textId="77777777" w:rsidTr="00272BAD">
        <w:trPr>
          <w:trHeight w:val="503"/>
          <w:jc w:val="center"/>
        </w:trPr>
        <w:tc>
          <w:tcPr>
            <w:tcW w:w="10240" w:type="dxa"/>
            <w:gridSpan w:val="16"/>
            <w:tcBorders>
              <w:top w:val="single" w:sz="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59E7E0A8" w14:textId="77777777" w:rsidR="0054236E" w:rsidRPr="00252149" w:rsidRDefault="0054236E" w:rsidP="0054236E">
            <w:pPr>
              <w:autoSpaceDE w:val="0"/>
              <w:autoSpaceDN w:val="0"/>
              <w:adjustRightInd w:val="0"/>
            </w:pPr>
          </w:p>
        </w:tc>
      </w:tr>
      <w:tr w:rsidR="0054236E" w14:paraId="61A126C4" w14:textId="77777777" w:rsidTr="00272BAD">
        <w:trPr>
          <w:trHeight w:val="429"/>
          <w:jc w:val="center"/>
        </w:trPr>
        <w:tc>
          <w:tcPr>
            <w:tcW w:w="10240" w:type="dxa"/>
            <w:gridSpan w:val="16"/>
            <w:tcBorders>
              <w:top w:val="single" w:sz="12" w:space="0" w:color="0000FF"/>
              <w:left w:val="single" w:sz="1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7CC661C1" w14:textId="134F7259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８　使用計画</w:t>
            </w:r>
            <w:bookmarkStart w:id="0" w:name="_GoBack"/>
            <w:bookmarkEnd w:id="0"/>
          </w:p>
        </w:tc>
      </w:tr>
      <w:tr w:rsidR="0054236E" w14:paraId="2900A5B2" w14:textId="77777777" w:rsidTr="00272BAD">
        <w:trPr>
          <w:trHeight w:val="429"/>
          <w:jc w:val="center"/>
        </w:trPr>
        <w:tc>
          <w:tcPr>
            <w:tcW w:w="1307" w:type="dxa"/>
            <w:gridSpan w:val="2"/>
            <w:tcBorders>
              <w:top w:val="single" w:sz="2" w:space="0" w:color="0000FF"/>
              <w:left w:val="single" w:sz="1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35E97547" w14:textId="115EC872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1308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8450646" w14:textId="5450A197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原子炉占有</w:t>
            </w:r>
          </w:p>
        </w:tc>
        <w:tc>
          <w:tcPr>
            <w:tcW w:w="1307" w:type="dxa"/>
            <w:gridSpan w:val="4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6B0E9154" w14:textId="6FE81B4C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原子炉相乗</w:t>
            </w:r>
          </w:p>
        </w:tc>
        <w:tc>
          <w:tcPr>
            <w:tcW w:w="1308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7E81152D" w14:textId="350B6F68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中性子線源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140FAC18" w14:textId="55F51F11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高純度Ge検出器</w:t>
            </w:r>
          </w:p>
        </w:tc>
        <w:tc>
          <w:tcPr>
            <w:tcW w:w="1253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3849D47C" w14:textId="7D78E9FC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X線発生装置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036962A1" w14:textId="62234E45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イメージングアナライザー</w:t>
            </w:r>
          </w:p>
        </w:tc>
        <w:tc>
          <w:tcPr>
            <w:tcW w:w="1253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3916567C" w14:textId="20C55E0F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その他</w:t>
            </w:r>
          </w:p>
        </w:tc>
      </w:tr>
      <w:tr w:rsidR="0054236E" w14:paraId="3BA9E34D" w14:textId="77777777" w:rsidTr="00272BAD">
        <w:trPr>
          <w:trHeight w:val="429"/>
          <w:jc w:val="center"/>
        </w:trPr>
        <w:tc>
          <w:tcPr>
            <w:tcW w:w="1307" w:type="dxa"/>
            <w:gridSpan w:val="2"/>
            <w:tcBorders>
              <w:top w:val="single" w:sz="2" w:space="0" w:color="0000FF"/>
              <w:left w:val="single" w:sz="1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23ECFD5D" w14:textId="51390E13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１日あたりの時間</w:t>
            </w:r>
          </w:p>
        </w:tc>
        <w:tc>
          <w:tcPr>
            <w:tcW w:w="1308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5C0AFED" w14:textId="0A89FE00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307" w:type="dxa"/>
            <w:gridSpan w:val="4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C29FA74" w14:textId="0678AE53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308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17A086F" w14:textId="5EC44B3E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1A2716D" w14:textId="2B875FFE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253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FE63A0A" w14:textId="037A5E48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1E4D6A80" w14:textId="087F9CD1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  <w:tc>
          <w:tcPr>
            <w:tcW w:w="1253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1AFB7450" w14:textId="22AFBB4B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時間　</w:t>
            </w:r>
          </w:p>
        </w:tc>
      </w:tr>
      <w:tr w:rsidR="0054236E" w14:paraId="0149B490" w14:textId="77777777" w:rsidTr="00272BAD">
        <w:trPr>
          <w:trHeight w:val="429"/>
          <w:jc w:val="center"/>
        </w:trPr>
        <w:tc>
          <w:tcPr>
            <w:tcW w:w="1307" w:type="dxa"/>
            <w:gridSpan w:val="2"/>
            <w:tcBorders>
              <w:top w:val="single" w:sz="2" w:space="0" w:color="0000FF"/>
              <w:left w:val="single" w:sz="1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77F8E605" w14:textId="7293D8A4" w:rsidR="0054236E" w:rsidRDefault="0054236E" w:rsidP="0054236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日数</w:t>
            </w:r>
          </w:p>
        </w:tc>
        <w:tc>
          <w:tcPr>
            <w:tcW w:w="1308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229D4D7F" w14:textId="08780CC6" w:rsidR="0054236E" w:rsidRDefault="0054236E" w:rsidP="005423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307" w:type="dxa"/>
            <w:gridSpan w:val="4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07B2C866" w14:textId="659CC3AC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308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70BE9A90" w14:textId="4A0B89AE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5B3C7847" w14:textId="231129E7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253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39DF2046" w14:textId="64813BDD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vAlign w:val="center"/>
          </w:tcPr>
          <w:p w14:paraId="3FE5E729" w14:textId="4CE268EC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  <w:tc>
          <w:tcPr>
            <w:tcW w:w="1253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12" w:space="0" w:color="0000FF"/>
            </w:tcBorders>
            <w:vAlign w:val="center"/>
          </w:tcPr>
          <w:p w14:paraId="71E1DF8A" w14:textId="24E00532" w:rsidR="0054236E" w:rsidRDefault="0054236E" w:rsidP="0054236E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日　</w:t>
            </w:r>
          </w:p>
        </w:tc>
      </w:tr>
      <w:tr w:rsidR="0054236E" w14:paraId="62363F54" w14:textId="77777777" w:rsidTr="00272BAD">
        <w:trPr>
          <w:trHeight w:val="429"/>
          <w:jc w:val="center"/>
        </w:trPr>
        <w:tc>
          <w:tcPr>
            <w:tcW w:w="1307" w:type="dxa"/>
            <w:gridSpan w:val="2"/>
            <w:tcBorders>
              <w:top w:val="single" w:sz="2" w:space="0" w:color="0000FF"/>
              <w:left w:val="single" w:sz="1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581C0050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4544E643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307" w:type="dxa"/>
            <w:gridSpan w:val="4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7F427313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33459ED5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10EB1FD5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253" w:type="dxa"/>
            <w:gridSpan w:val="2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2730E8AD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2" w:space="0" w:color="0000FF"/>
            </w:tcBorders>
            <w:vAlign w:val="center"/>
          </w:tcPr>
          <w:p w14:paraId="1A5AF477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1253" w:type="dxa"/>
            <w:tcBorders>
              <w:top w:val="single" w:sz="2" w:space="0" w:color="0000FF"/>
              <w:left w:val="single" w:sz="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14:paraId="2E6134E0" w14:textId="77777777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54236E" w14:paraId="5C01BE83" w14:textId="77777777" w:rsidTr="0054236E">
        <w:trPr>
          <w:trHeight w:val="793"/>
          <w:jc w:val="center"/>
        </w:trPr>
        <w:tc>
          <w:tcPr>
            <w:tcW w:w="10240" w:type="dxa"/>
            <w:gridSpan w:val="16"/>
            <w:tcBorders>
              <w:top w:val="single" w:sz="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9188061" w14:textId="48B74A53" w:rsidR="0054236E" w:rsidRDefault="0054236E" w:rsidP="0054236E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９　その他、特記事項　　（１日６時間を超える原子炉運転を希望される場合は、その理由を記してください）</w:t>
            </w:r>
          </w:p>
        </w:tc>
      </w:tr>
    </w:tbl>
    <w:p w14:paraId="1B97B8EA" w14:textId="076821C2" w:rsidR="004B129E" w:rsidRPr="00CE65A0" w:rsidRDefault="004B129E" w:rsidP="00B31C39">
      <w:pPr>
        <w:autoSpaceDE w:val="0"/>
        <w:autoSpaceDN w:val="0"/>
        <w:adjustRightInd w:val="0"/>
        <w:jc w:val="left"/>
        <w:rPr>
          <w:rFonts w:ascii="ＭＳ 明朝" w:cstheme="minorBidi" w:hint="eastAsia"/>
          <w:color w:val="000000"/>
          <w:kern w:val="0"/>
        </w:rPr>
      </w:pPr>
    </w:p>
    <w:sectPr w:rsidR="004B129E" w:rsidRPr="00CE65A0" w:rsidSect="00966597">
      <w:pgSz w:w="11906" w:h="16838" w:code="9"/>
      <w:pgMar w:top="680" w:right="567" w:bottom="567" w:left="1134" w:header="720" w:footer="720" w:gutter="0"/>
      <w:cols w:space="720"/>
      <w:noEndnote/>
      <w:docGrid w:type="linesAndChars" w:linePitch="218" w:charSpace="-3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2AFC" w14:textId="77777777" w:rsidR="00873613" w:rsidRDefault="00873613" w:rsidP="004B129E">
      <w:r>
        <w:separator/>
      </w:r>
    </w:p>
  </w:endnote>
  <w:endnote w:type="continuationSeparator" w:id="0">
    <w:p w14:paraId="73113036" w14:textId="77777777" w:rsidR="00873613" w:rsidRDefault="00873613" w:rsidP="004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BF7D6" w14:textId="77777777" w:rsidR="00873613" w:rsidRDefault="00873613" w:rsidP="004B129E">
      <w:r>
        <w:separator/>
      </w:r>
    </w:p>
  </w:footnote>
  <w:footnote w:type="continuationSeparator" w:id="0">
    <w:p w14:paraId="1A4F59E2" w14:textId="77777777" w:rsidR="00873613" w:rsidRDefault="00873613" w:rsidP="004B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5168"/>
    <w:multiLevelType w:val="hybridMultilevel"/>
    <w:tmpl w:val="6E2CEAA6"/>
    <w:lvl w:ilvl="0" w:tplc="9FB6A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C773B0"/>
    <w:multiLevelType w:val="hybridMultilevel"/>
    <w:tmpl w:val="5A4C6A9A"/>
    <w:lvl w:ilvl="0" w:tplc="BCFE0754">
      <w:start w:val="5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 w15:restartNumberingAfterBreak="0">
    <w:nsid w:val="64350D72"/>
    <w:multiLevelType w:val="hybridMultilevel"/>
    <w:tmpl w:val="A52E7840"/>
    <w:lvl w:ilvl="0" w:tplc="028E4A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720"/>
  <w:doNotHyphenateCaps/>
  <w:drawingGridHorizontalSpacing w:val="145"/>
  <w:drawingGridVerticalSpacing w:val="1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9E"/>
    <w:rsid w:val="00002719"/>
    <w:rsid w:val="0001349D"/>
    <w:rsid w:val="000650BA"/>
    <w:rsid w:val="000707C7"/>
    <w:rsid w:val="00094CD9"/>
    <w:rsid w:val="000A5133"/>
    <w:rsid w:val="000D2D1A"/>
    <w:rsid w:val="0012459D"/>
    <w:rsid w:val="001359D0"/>
    <w:rsid w:val="0015531E"/>
    <w:rsid w:val="001718D8"/>
    <w:rsid w:val="00195E9D"/>
    <w:rsid w:val="001D321B"/>
    <w:rsid w:val="001D6EB1"/>
    <w:rsid w:val="001E5A96"/>
    <w:rsid w:val="00204141"/>
    <w:rsid w:val="00252149"/>
    <w:rsid w:val="00254EC2"/>
    <w:rsid w:val="00272BAD"/>
    <w:rsid w:val="0028401A"/>
    <w:rsid w:val="00291401"/>
    <w:rsid w:val="00292D48"/>
    <w:rsid w:val="0031319D"/>
    <w:rsid w:val="00340062"/>
    <w:rsid w:val="0037301C"/>
    <w:rsid w:val="00385BC7"/>
    <w:rsid w:val="00395DFB"/>
    <w:rsid w:val="003F162B"/>
    <w:rsid w:val="00424ACB"/>
    <w:rsid w:val="0044293B"/>
    <w:rsid w:val="004709F5"/>
    <w:rsid w:val="00472262"/>
    <w:rsid w:val="00477D20"/>
    <w:rsid w:val="004B129E"/>
    <w:rsid w:val="004D7832"/>
    <w:rsid w:val="004E4A9B"/>
    <w:rsid w:val="00503448"/>
    <w:rsid w:val="00524AD5"/>
    <w:rsid w:val="00526202"/>
    <w:rsid w:val="00540F9F"/>
    <w:rsid w:val="0054236E"/>
    <w:rsid w:val="005443A2"/>
    <w:rsid w:val="00547078"/>
    <w:rsid w:val="00567571"/>
    <w:rsid w:val="00570876"/>
    <w:rsid w:val="005A0D43"/>
    <w:rsid w:val="005A5D66"/>
    <w:rsid w:val="005D0DC6"/>
    <w:rsid w:val="00623535"/>
    <w:rsid w:val="00643F0C"/>
    <w:rsid w:val="00647E99"/>
    <w:rsid w:val="00672D77"/>
    <w:rsid w:val="00687662"/>
    <w:rsid w:val="006D611D"/>
    <w:rsid w:val="006F4F50"/>
    <w:rsid w:val="00704D44"/>
    <w:rsid w:val="00706FDC"/>
    <w:rsid w:val="007162F8"/>
    <w:rsid w:val="0073209E"/>
    <w:rsid w:val="00732235"/>
    <w:rsid w:val="007373BC"/>
    <w:rsid w:val="00737CE8"/>
    <w:rsid w:val="00791011"/>
    <w:rsid w:val="007A621B"/>
    <w:rsid w:val="007D4D6C"/>
    <w:rsid w:val="007F5453"/>
    <w:rsid w:val="00801AAC"/>
    <w:rsid w:val="00804FB7"/>
    <w:rsid w:val="00813996"/>
    <w:rsid w:val="00834B23"/>
    <w:rsid w:val="00873613"/>
    <w:rsid w:val="008A1C37"/>
    <w:rsid w:val="008B1F18"/>
    <w:rsid w:val="008B45E0"/>
    <w:rsid w:val="008C1F7E"/>
    <w:rsid w:val="008E2FC3"/>
    <w:rsid w:val="008F46A0"/>
    <w:rsid w:val="008F5FEE"/>
    <w:rsid w:val="00920B50"/>
    <w:rsid w:val="0092132F"/>
    <w:rsid w:val="00925BAD"/>
    <w:rsid w:val="009467C8"/>
    <w:rsid w:val="00966597"/>
    <w:rsid w:val="00991E11"/>
    <w:rsid w:val="009D02AE"/>
    <w:rsid w:val="00A21DAA"/>
    <w:rsid w:val="00A54698"/>
    <w:rsid w:val="00A55196"/>
    <w:rsid w:val="00B20A04"/>
    <w:rsid w:val="00B31C39"/>
    <w:rsid w:val="00B74AB4"/>
    <w:rsid w:val="00B93D0B"/>
    <w:rsid w:val="00B96E3A"/>
    <w:rsid w:val="00BB11C7"/>
    <w:rsid w:val="00BE3283"/>
    <w:rsid w:val="00C3441D"/>
    <w:rsid w:val="00C42E18"/>
    <w:rsid w:val="00C47AFF"/>
    <w:rsid w:val="00C5681B"/>
    <w:rsid w:val="00C82ED0"/>
    <w:rsid w:val="00CD2693"/>
    <w:rsid w:val="00CE65A0"/>
    <w:rsid w:val="00CE71F1"/>
    <w:rsid w:val="00D2326F"/>
    <w:rsid w:val="00D47E24"/>
    <w:rsid w:val="00D63F1A"/>
    <w:rsid w:val="00DA443E"/>
    <w:rsid w:val="00DC7688"/>
    <w:rsid w:val="00DE421F"/>
    <w:rsid w:val="00E055B2"/>
    <w:rsid w:val="00E44633"/>
    <w:rsid w:val="00E74889"/>
    <w:rsid w:val="00EB2ECD"/>
    <w:rsid w:val="00EB65A0"/>
    <w:rsid w:val="00ED376D"/>
    <w:rsid w:val="00ED50BC"/>
    <w:rsid w:val="00F12E66"/>
    <w:rsid w:val="00F13DAE"/>
    <w:rsid w:val="00F14FF8"/>
    <w:rsid w:val="00F225ED"/>
    <w:rsid w:val="00F4461D"/>
    <w:rsid w:val="00F64BED"/>
    <w:rsid w:val="00F66DEB"/>
    <w:rsid w:val="00F85A75"/>
    <w:rsid w:val="00FA3C56"/>
    <w:rsid w:val="00FD5C51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001C5"/>
  <w15:docId w15:val="{9F796E56-7A11-4CA8-B67D-520162E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129E"/>
    <w:rPr>
      <w:rFonts w:ascii="Century" w:eastAsia="ＭＳ 明朝" w:hAnsi="Century" w:cs="Century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B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129E"/>
    <w:rPr>
      <w:rFonts w:ascii="Century" w:eastAsia="ＭＳ 明朝" w:hAnsi="Century" w:cs="Century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5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53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A621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E32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32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3283"/>
    <w:rPr>
      <w:rFonts w:ascii="Century" w:eastAsia="ＭＳ 明朝" w:hAnsi="Century" w:cs="Century"/>
      <w:sz w:val="16"/>
      <w:szCs w:val="1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32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3283"/>
    <w:rPr>
      <w:rFonts w:ascii="Century" w:eastAsia="ＭＳ 明朝" w:hAnsi="Century" w:cs="Century"/>
      <w:b/>
      <w:bCs/>
      <w:sz w:val="16"/>
      <w:szCs w:val="16"/>
    </w:rPr>
  </w:style>
  <w:style w:type="paragraph" w:styleId="af">
    <w:name w:val="Revision"/>
    <w:hidden/>
    <w:uiPriority w:val="99"/>
    <w:semiHidden/>
    <w:rsid w:val="00C82ED0"/>
    <w:rPr>
      <w:rFonts w:ascii="Century" w:eastAsia="ＭＳ 明朝" w:hAnsi="Century" w:cs="Century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大阪大学　工学部</dc:creator>
  <cp:lastModifiedBy>horikawa</cp:lastModifiedBy>
  <cp:revision>3</cp:revision>
  <cp:lastPrinted>2022-10-12T02:07:00Z</cp:lastPrinted>
  <dcterms:created xsi:type="dcterms:W3CDTF">2023-10-02T21:26:00Z</dcterms:created>
  <dcterms:modified xsi:type="dcterms:W3CDTF">2024-10-11T02:04:00Z</dcterms:modified>
</cp:coreProperties>
</file>